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5" w:rsidRDefault="00092A42" w:rsidP="008F260E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E36F62">
        <w:rPr>
          <w:rFonts w:ascii="Times New Roman" w:hAnsi="Times New Roman"/>
          <w:sz w:val="24"/>
          <w:szCs w:val="24"/>
        </w:rPr>
        <w:t xml:space="preserve"> 2</w:t>
      </w:r>
    </w:p>
    <w:p w:rsidR="00BE6885" w:rsidRDefault="00BE6885" w:rsidP="008F260E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муниципального образования</w:t>
      </w:r>
    </w:p>
    <w:p w:rsidR="00BE6885" w:rsidRDefault="00BE6885" w:rsidP="008F260E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Астрахань»</w:t>
      </w:r>
    </w:p>
    <w:p w:rsidR="00BE6885" w:rsidRDefault="00BE6885" w:rsidP="00BE6885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 №___________</w:t>
      </w:r>
    </w:p>
    <w:p w:rsidR="004F43B0" w:rsidRDefault="004F43B0" w:rsidP="00BE6885">
      <w:pPr>
        <w:ind w:left="11328"/>
        <w:contextualSpacing/>
        <w:rPr>
          <w:rFonts w:ascii="Times New Roman" w:hAnsi="Times New Roman"/>
          <w:sz w:val="24"/>
          <w:szCs w:val="24"/>
        </w:rPr>
      </w:pPr>
    </w:p>
    <w:p w:rsidR="00C13EF6" w:rsidRDefault="00C13EF6" w:rsidP="00C13EF6">
      <w:pPr>
        <w:ind w:left="113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2 к муниципальной программе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</w:t>
      </w:r>
    </w:p>
    <w:p w:rsidR="00C13EF6" w:rsidRDefault="00C13EF6" w:rsidP="00C13EF6">
      <w:pPr>
        <w:jc w:val="center"/>
        <w:rPr>
          <w:rFonts w:ascii="Times New Roman" w:hAnsi="Times New Roman"/>
          <w:sz w:val="24"/>
          <w:szCs w:val="24"/>
        </w:rPr>
      </w:pPr>
    </w:p>
    <w:p w:rsidR="001275ED" w:rsidRDefault="001275ED" w:rsidP="00C13EF6">
      <w:pPr>
        <w:jc w:val="center"/>
        <w:rPr>
          <w:rFonts w:ascii="Times New Roman" w:hAnsi="Times New Roman"/>
          <w:sz w:val="24"/>
          <w:szCs w:val="24"/>
        </w:rPr>
      </w:pPr>
    </w:p>
    <w:p w:rsidR="00C13EF6" w:rsidRDefault="00C13EF6" w:rsidP="00C13E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расходов на реализацию муниципальной программы </w:t>
      </w:r>
      <w:r w:rsidR="000F5FA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«Город Астрахань»</w:t>
      </w:r>
    </w:p>
    <w:p w:rsidR="00C13EF6" w:rsidRDefault="00C13EF6" w:rsidP="00C13E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и повышение инвестиционной привлекательности города Астрахани»</w:t>
      </w:r>
    </w:p>
    <w:p w:rsidR="00C13EF6" w:rsidRDefault="00C13EF6" w:rsidP="00C13E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4"/>
        <w:gridCol w:w="2130"/>
        <w:gridCol w:w="1411"/>
        <w:gridCol w:w="1134"/>
        <w:gridCol w:w="1276"/>
        <w:gridCol w:w="1134"/>
        <w:gridCol w:w="992"/>
        <w:gridCol w:w="1134"/>
        <w:gridCol w:w="993"/>
        <w:gridCol w:w="992"/>
        <w:gridCol w:w="1423"/>
      </w:tblGrid>
      <w:tr w:rsidR="00C13EF6" w:rsidTr="00852A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Цели, задачи, наименования программных мероприятий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Коды классификации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Планируемые расходы, руб.</w:t>
            </w:r>
          </w:p>
        </w:tc>
      </w:tr>
      <w:tr w:rsidR="00C13EF6" w:rsidTr="00852A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2017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2018 год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МО «Развитие субъектов малого и среднего предпринимательства и повышение инвестиционной привлекательности города Астрахани»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Управление торговли и </w:t>
            </w:r>
            <w:r w:rsidR="008D0DA2">
              <w:rPr>
                <w:rFonts w:ascii="Times New Roman" w:hAnsi="Times New Roman"/>
                <w:sz w:val="19"/>
                <w:szCs w:val="19"/>
              </w:rPr>
              <w:t>предпринимательств</w:t>
            </w:r>
            <w:r>
              <w:rPr>
                <w:rFonts w:ascii="Times New Roman" w:hAnsi="Times New Roman"/>
                <w:sz w:val="19"/>
                <w:szCs w:val="19"/>
              </w:rPr>
              <w:t>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1 891 080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 1. Создание благоприятных условий для ведения предпринимательской деятельности в городе Астрахани и повышение инвестиционной привлекательности города Астрахани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F260E" w:rsidP="00770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 </w:t>
            </w:r>
            <w:r w:rsidR="007701C2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C13EF6">
              <w:rPr>
                <w:rFonts w:ascii="Times New Roman" w:hAnsi="Times New Roman"/>
                <w:sz w:val="19"/>
                <w:szCs w:val="19"/>
              </w:rPr>
              <w:t>1 080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770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F260E">
              <w:rPr>
                <w:rFonts w:ascii="Times New Roman" w:hAnsi="Times New Roman"/>
                <w:sz w:val="19"/>
                <w:szCs w:val="19"/>
              </w:rPr>
              <w:t xml:space="preserve">40 </w:t>
            </w:r>
            <w:r w:rsidR="00C13EF6">
              <w:rPr>
                <w:rFonts w:ascii="Times New Roman" w:hAnsi="Times New Roman"/>
                <w:sz w:val="19"/>
                <w:szCs w:val="19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Задача 1.1.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Формирование муниципальной политики по развитию субъектов малого и среднего предпринимательства (далее - СМСП)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Мероприятие 1.1.1. Организация деятельности координационного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Совета в области развития малого и среднего предпринимательства при главе администрации муниципального образования «Город Астрахань»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Управление торговли и предпринимательства </w:t>
            </w: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Не требует финансирован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1.2. Оказание информационной поддержки СМСП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1.2.1. Ведение, актуализация и администрирование вкладки «Малое и среднее предпринимательство» на официальном сайте органов местного самоуправления муниципального образования «Город Астрахань»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1.3. Оказание учебно-методической и научно-методической помощи СМСП и формирование инвестиционного имиджа города Астрахани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F260E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="00852A99">
              <w:rPr>
                <w:rFonts w:ascii="Times New Roman" w:hAnsi="Times New Roman"/>
                <w:sz w:val="19"/>
                <w:szCs w:val="19"/>
              </w:rPr>
              <w:t>5</w:t>
            </w:r>
            <w:r w:rsidR="00C13EF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F260E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52A99">
              <w:rPr>
                <w:rFonts w:ascii="Times New Roman" w:hAnsi="Times New Roman"/>
                <w:sz w:val="19"/>
                <w:szCs w:val="19"/>
              </w:rPr>
              <w:t>5</w:t>
            </w:r>
            <w:r w:rsidR="00C13EF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</w:tr>
      <w:tr w:rsidR="009D57B7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1.3.1. Изготовление полиграфической продукции, информационных, справочных материалов, обзоров по вопросам инвестиционной и предпринимательской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B7" w:rsidRDefault="009D5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="00852A99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52A99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 w:rsidP="00677024"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B7" w:rsidRDefault="009D57B7" w:rsidP="00677024"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1.4. Содействие повышению уровня квалификации руководящего и кадрового состава СМСП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1.4.1. Организация и проведение тематических семинаров, лекций, тренингов, мастер-классов, круглых столов, консультаций по вопросам создания, ведения и развития малого и среднего предпринимательства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1.5. Содействие продвижению товаров товаропроизводителей на региональные рынки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7701C2">
              <w:rPr>
                <w:rFonts w:ascii="Times New Roman" w:hAnsi="Times New Roman"/>
                <w:sz w:val="19"/>
                <w:szCs w:val="19"/>
              </w:rPr>
              <w:t>4</w:t>
            </w:r>
            <w:r w:rsidR="00852A99">
              <w:rPr>
                <w:rFonts w:ascii="Times New Roman" w:hAnsi="Times New Roman"/>
                <w:sz w:val="19"/>
                <w:szCs w:val="19"/>
              </w:rPr>
              <w:t>86</w:t>
            </w:r>
            <w:r>
              <w:rPr>
                <w:rFonts w:ascii="Times New Roman" w:hAnsi="Times New Roman"/>
                <w:sz w:val="19"/>
                <w:szCs w:val="19"/>
              </w:rPr>
              <w:t>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7701C2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52A99">
              <w:rPr>
                <w:rFonts w:ascii="Times New Roman" w:hAnsi="Times New Roman"/>
                <w:sz w:val="19"/>
                <w:szCs w:val="19"/>
              </w:rPr>
              <w:t>25</w:t>
            </w:r>
            <w:r w:rsidR="00C13EF6">
              <w:rPr>
                <w:rFonts w:ascii="Times New Roman" w:hAnsi="Times New Roman"/>
                <w:sz w:val="19"/>
                <w:szCs w:val="19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530360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530360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1.5.1. Организация и проведение выставочных мероприятий товаропроизводителей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7701C2">
              <w:rPr>
                <w:rFonts w:ascii="Times New Roman" w:hAnsi="Times New Roman"/>
                <w:sz w:val="19"/>
                <w:szCs w:val="19"/>
              </w:rPr>
              <w:t>4</w:t>
            </w:r>
            <w:r w:rsidR="00852A99">
              <w:rPr>
                <w:rFonts w:ascii="Times New Roman" w:hAnsi="Times New Roman"/>
                <w:sz w:val="19"/>
                <w:szCs w:val="19"/>
              </w:rPr>
              <w:t>86</w:t>
            </w:r>
            <w:r>
              <w:rPr>
                <w:rFonts w:ascii="Times New Roman" w:hAnsi="Times New Roman"/>
                <w:sz w:val="19"/>
                <w:szCs w:val="19"/>
              </w:rPr>
              <w:t>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52A99" w:rsidP="00852A99"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701C2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C13EF6">
              <w:rPr>
                <w:rFonts w:ascii="Times New Roman" w:hAnsi="Times New Roman"/>
                <w:sz w:val="19"/>
                <w:szCs w:val="19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530360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530360</w:t>
            </w:r>
          </w:p>
        </w:tc>
      </w:tr>
      <w:tr w:rsidR="00C13EF6" w:rsidTr="005224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A0F5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 2. Популяризация предпринимательской деятельности среди молодежи и населения города в целом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</w:t>
            </w:r>
            <w:bookmarkStart w:id="0" w:name="_GoBack"/>
            <w:bookmarkEnd w:id="0"/>
            <w:r>
              <w:rPr>
                <w:rFonts w:ascii="Times New Roman" w:hAnsi="Times New Roman"/>
                <w:sz w:val="19"/>
                <w:szCs w:val="19"/>
              </w:rPr>
              <w:t>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F6" w:rsidRDefault="0052242B" w:rsidP="00894B4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94B44">
              <w:rPr>
                <w:rFonts w:ascii="Times New Roman" w:hAnsi="Times New Roman"/>
                <w:sz w:val="19"/>
                <w:szCs w:val="19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F6" w:rsidRDefault="00894B4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A0F5B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2.1. Содействие развитию молодежного предпринимательства на территории города Астрахани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A0F5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2.1.1. Проведение мероприятий, направленных на привлечение молодежи к ведению предпринимательской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8F2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2242B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B" w:rsidRDefault="0052242B" w:rsidP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A0F5B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B" w:rsidRDefault="0052242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2.2. Формирование положительного имиджа предпринимательской деятельности на территории города Астрахани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 xml:space="preserve">Управление торговли и предпринимательства администрации муниципального </w:t>
            </w:r>
          </w:p>
          <w:p w:rsidR="0052242B" w:rsidRDefault="0052242B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8A0F5B" w:rsidP="00A04E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8A0F5B" w:rsidP="00A04E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B" w:rsidRDefault="0052242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 w:rsidP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A0F5B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2.2.1. Проведение конкурсов среди субъектов малого и среднего предпринимательства и иных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770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8A0F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13EF6" w:rsidTr="00852A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8A0F5B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  <w:r w:rsidR="00C13EF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 xml:space="preserve">Управление торговли и предпринимательства администрации </w:t>
            </w: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муниципального образования «Город Астрахань»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1 891 080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6" w:rsidRDefault="00C13EF6">
            <w:r>
              <w:rPr>
                <w:rFonts w:ascii="Times New Roman" w:hAnsi="Times New Roman"/>
                <w:sz w:val="19"/>
                <w:szCs w:val="19"/>
              </w:rPr>
              <w:t>630 360</w:t>
            </w:r>
          </w:p>
        </w:tc>
      </w:tr>
    </w:tbl>
    <w:p w:rsidR="00C13EF6" w:rsidRDefault="00C13EF6" w:rsidP="00C13EF6">
      <w:pPr>
        <w:rPr>
          <w:rFonts w:ascii="Times New Roman" w:hAnsi="Times New Roman"/>
          <w:sz w:val="24"/>
          <w:szCs w:val="24"/>
        </w:rPr>
      </w:pPr>
    </w:p>
    <w:p w:rsidR="00C13EF6" w:rsidRDefault="00C13EF6" w:rsidP="00C13EF6">
      <w:pPr>
        <w:rPr>
          <w:rFonts w:ascii="Times New Roman" w:hAnsi="Times New Roman"/>
          <w:sz w:val="24"/>
          <w:szCs w:val="24"/>
        </w:rPr>
      </w:pPr>
    </w:p>
    <w:p w:rsidR="00C13EF6" w:rsidRDefault="00C13EF6" w:rsidP="00C13EF6">
      <w:pPr>
        <w:rPr>
          <w:rFonts w:ascii="Times New Roman" w:hAnsi="Times New Roman"/>
          <w:sz w:val="24"/>
          <w:szCs w:val="24"/>
        </w:rPr>
      </w:pPr>
    </w:p>
    <w:p w:rsidR="00C13EF6" w:rsidRDefault="0052242B" w:rsidP="00C13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13EF6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C13EF6" w:rsidRDefault="00C13EF6" w:rsidP="00C13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торговли и предпринимательства                                                                                                                                                                           </w:t>
      </w:r>
      <w:r w:rsidR="008D0DA2">
        <w:rPr>
          <w:rFonts w:ascii="Times New Roman" w:hAnsi="Times New Roman"/>
          <w:sz w:val="24"/>
          <w:szCs w:val="24"/>
        </w:rPr>
        <w:t xml:space="preserve">       </w:t>
      </w:r>
      <w:r w:rsidR="0052242B">
        <w:rPr>
          <w:rFonts w:ascii="Times New Roman" w:hAnsi="Times New Roman"/>
          <w:sz w:val="24"/>
          <w:szCs w:val="24"/>
        </w:rPr>
        <w:t xml:space="preserve">     А.М. </w:t>
      </w:r>
      <w:proofErr w:type="spellStart"/>
      <w:r w:rsidR="0052242B">
        <w:rPr>
          <w:rFonts w:ascii="Times New Roman" w:hAnsi="Times New Roman"/>
          <w:sz w:val="24"/>
          <w:szCs w:val="24"/>
        </w:rPr>
        <w:t>Харюшина</w:t>
      </w:r>
      <w:proofErr w:type="spellEnd"/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BE6885" w:rsidRDefault="00BE6885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8F260E" w:rsidRDefault="008F260E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BE6885" w:rsidRDefault="00BE6885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C13EF6" w:rsidRDefault="00C13EF6" w:rsidP="00C13EF6">
      <w:pPr>
        <w:rPr>
          <w:rFonts w:ascii="Times New Roman" w:hAnsi="Times New Roman"/>
          <w:sz w:val="18"/>
          <w:szCs w:val="18"/>
        </w:rPr>
      </w:pPr>
    </w:p>
    <w:p w:rsidR="007701C2" w:rsidRDefault="007701C2" w:rsidP="00C13EF6">
      <w:pPr>
        <w:rPr>
          <w:rFonts w:ascii="Times New Roman" w:hAnsi="Times New Roman"/>
          <w:sz w:val="18"/>
          <w:szCs w:val="18"/>
        </w:rPr>
      </w:pPr>
    </w:p>
    <w:p w:rsidR="007701C2" w:rsidRDefault="007701C2" w:rsidP="00C13EF6">
      <w:pPr>
        <w:rPr>
          <w:rFonts w:ascii="Times New Roman" w:hAnsi="Times New Roman"/>
          <w:sz w:val="18"/>
          <w:szCs w:val="18"/>
        </w:rPr>
      </w:pPr>
    </w:p>
    <w:p w:rsidR="007701C2" w:rsidRDefault="007701C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8D0DA2" w:rsidRDefault="008D0DA2" w:rsidP="00C13EF6">
      <w:pPr>
        <w:rPr>
          <w:rFonts w:ascii="Times New Roman" w:hAnsi="Times New Roman"/>
          <w:sz w:val="18"/>
          <w:szCs w:val="18"/>
        </w:rPr>
      </w:pPr>
    </w:p>
    <w:p w:rsidR="007701C2" w:rsidRDefault="007701C2" w:rsidP="00C13EF6">
      <w:pPr>
        <w:rPr>
          <w:rFonts w:ascii="Times New Roman" w:hAnsi="Times New Roman"/>
          <w:sz w:val="18"/>
          <w:szCs w:val="18"/>
        </w:rPr>
      </w:pPr>
    </w:p>
    <w:p w:rsidR="00C13EF6" w:rsidRDefault="0052242B" w:rsidP="00C13EF6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Прачева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М.Ю.</w:t>
      </w:r>
    </w:p>
    <w:p w:rsidR="009D50A2" w:rsidRDefault="00C13EF6" w:rsidP="00C13EF6">
      <w:r>
        <w:rPr>
          <w:rFonts w:ascii="Times New Roman" w:hAnsi="Times New Roman"/>
          <w:sz w:val="18"/>
          <w:szCs w:val="18"/>
        </w:rPr>
        <w:t>24-49-53 (179)</w:t>
      </w:r>
    </w:p>
    <w:sectPr w:rsidR="009D50A2" w:rsidSect="00546F66">
      <w:headerReference w:type="default" r:id="rId8"/>
      <w:headerReference w:type="first" r:id="rId9"/>
      <w:pgSz w:w="16838" w:h="11906" w:orient="landscape"/>
      <w:pgMar w:top="352" w:right="352" w:bottom="352" w:left="3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4F" w:rsidRDefault="00F9404F" w:rsidP="005C340B">
      <w:r>
        <w:separator/>
      </w:r>
    </w:p>
  </w:endnote>
  <w:endnote w:type="continuationSeparator" w:id="0">
    <w:p w:rsidR="00F9404F" w:rsidRDefault="00F9404F" w:rsidP="005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4F" w:rsidRDefault="00F9404F" w:rsidP="005C340B">
      <w:r>
        <w:separator/>
      </w:r>
    </w:p>
  </w:footnote>
  <w:footnote w:type="continuationSeparator" w:id="0">
    <w:p w:rsidR="00F9404F" w:rsidRDefault="00F9404F" w:rsidP="005C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461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C340B" w:rsidRPr="005C340B" w:rsidRDefault="005C340B" w:rsidP="005C340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C340B">
          <w:rPr>
            <w:rFonts w:ascii="Times New Roman" w:hAnsi="Times New Roman"/>
            <w:sz w:val="24"/>
            <w:szCs w:val="24"/>
          </w:rPr>
          <w:fldChar w:fldCharType="begin"/>
        </w:r>
        <w:r w:rsidRPr="005C34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340B">
          <w:rPr>
            <w:rFonts w:ascii="Times New Roman" w:hAnsi="Times New Roman"/>
            <w:sz w:val="24"/>
            <w:szCs w:val="24"/>
          </w:rPr>
          <w:fldChar w:fldCharType="separate"/>
        </w:r>
        <w:r w:rsidR="00894B44">
          <w:rPr>
            <w:rFonts w:ascii="Times New Roman" w:hAnsi="Times New Roman"/>
            <w:noProof/>
            <w:sz w:val="24"/>
            <w:szCs w:val="24"/>
          </w:rPr>
          <w:t>3</w:t>
        </w:r>
        <w:r w:rsidRPr="005C34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ED" w:rsidRPr="001275ED" w:rsidRDefault="001275ED">
    <w:pPr>
      <w:pStyle w:val="a3"/>
      <w:rPr>
        <w:sz w:val="19"/>
        <w:szCs w:val="19"/>
      </w:rPr>
    </w:pPr>
  </w:p>
  <w:p w:rsidR="001275ED" w:rsidRPr="001275ED" w:rsidRDefault="001275ED">
    <w:pPr>
      <w:pStyle w:val="a3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9"/>
    <w:rsid w:val="00055D8E"/>
    <w:rsid w:val="00092A42"/>
    <w:rsid w:val="000F5FA8"/>
    <w:rsid w:val="001275ED"/>
    <w:rsid w:val="001863FD"/>
    <w:rsid w:val="002D1B45"/>
    <w:rsid w:val="00345C90"/>
    <w:rsid w:val="0037423C"/>
    <w:rsid w:val="004C305E"/>
    <w:rsid w:val="004E30E8"/>
    <w:rsid w:val="004F43B0"/>
    <w:rsid w:val="0052242B"/>
    <w:rsid w:val="00542A6C"/>
    <w:rsid w:val="00546F66"/>
    <w:rsid w:val="00562B09"/>
    <w:rsid w:val="005C340B"/>
    <w:rsid w:val="006D6962"/>
    <w:rsid w:val="007238BD"/>
    <w:rsid w:val="007701C2"/>
    <w:rsid w:val="00823B95"/>
    <w:rsid w:val="00852A99"/>
    <w:rsid w:val="00894B44"/>
    <w:rsid w:val="008A0F5B"/>
    <w:rsid w:val="008D0DA2"/>
    <w:rsid w:val="008F260E"/>
    <w:rsid w:val="009B485A"/>
    <w:rsid w:val="009D50A2"/>
    <w:rsid w:val="009D57B7"/>
    <w:rsid w:val="009E1DBF"/>
    <w:rsid w:val="00A536FA"/>
    <w:rsid w:val="00B33FAF"/>
    <w:rsid w:val="00BE6885"/>
    <w:rsid w:val="00C13EF6"/>
    <w:rsid w:val="00CD10A5"/>
    <w:rsid w:val="00CD2FB0"/>
    <w:rsid w:val="00E36F62"/>
    <w:rsid w:val="00EA41B9"/>
    <w:rsid w:val="00EA5FA9"/>
    <w:rsid w:val="00F02199"/>
    <w:rsid w:val="00F54F0A"/>
    <w:rsid w:val="00F9404F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4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4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4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4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32E4-EAE2-4330-996B-684F841A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Юлия Владимировна</dc:creator>
  <cp:keywords/>
  <dc:description/>
  <cp:lastModifiedBy>СЛАЩЕВА Юлия Владимировна</cp:lastModifiedBy>
  <cp:revision>35</cp:revision>
  <cp:lastPrinted>2016-06-28T09:34:00Z</cp:lastPrinted>
  <dcterms:created xsi:type="dcterms:W3CDTF">2015-12-02T11:42:00Z</dcterms:created>
  <dcterms:modified xsi:type="dcterms:W3CDTF">2016-06-28T09:35:00Z</dcterms:modified>
</cp:coreProperties>
</file>